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9AFA" w14:textId="77777777" w:rsidR="00CC7C1B" w:rsidRPr="00775CBE" w:rsidRDefault="00CC7C1B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4B3318DC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442B4642" w14:textId="77777777" w:rsidR="00160273" w:rsidRPr="000C0077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C0077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</w:p>
        </w:tc>
      </w:tr>
      <w:tr w:rsidR="00160273" w:rsidRPr="00B25675" w14:paraId="6F401B62" w14:textId="77777777" w:rsidTr="000E2253">
        <w:trPr>
          <w:trHeight w:val="1061"/>
        </w:trPr>
        <w:tc>
          <w:tcPr>
            <w:tcW w:w="9836" w:type="dxa"/>
          </w:tcPr>
          <w:p w14:paraId="024D8352" w14:textId="77777777" w:rsidR="00160273" w:rsidRDefault="00FD5BA0" w:rsidP="00DD04C2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186723"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="00186723">
              <w:rPr>
                <w:rFonts w:ascii="BIZ UD明朝 Medium" w:eastAsia="BIZ UD明朝 Medium" w:hAnsi="BIZ UD明朝 Medium" w:hint="eastAsia"/>
                <w:sz w:val="22"/>
              </w:rPr>
              <w:t>運用保守</w:t>
            </w:r>
          </w:p>
          <w:p w14:paraId="72B39AA2" w14:textId="58BBD221" w:rsidR="000C0077" w:rsidRPr="00DD04C2" w:rsidRDefault="000C0077" w:rsidP="003C784F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FD5BA0">
              <w:rPr>
                <w:rFonts w:ascii="BIZ UD明朝 Medium" w:eastAsia="BIZ UD明朝 Medium" w:hAnsi="BIZ UD明朝 Medium" w:hint="eastAsia"/>
                <w:sz w:val="22"/>
              </w:rPr>
              <w:t xml:space="preserve">ア　</w:t>
            </w:r>
            <w:r w:rsidR="003C784F">
              <w:rPr>
                <w:rFonts w:ascii="BIZ UD明朝 Medium" w:eastAsia="BIZ UD明朝 Medium" w:hAnsi="BIZ UD明朝 Medium" w:hint="eastAsia"/>
                <w:sz w:val="22"/>
              </w:rPr>
              <w:t>運用保守</w:t>
            </w:r>
            <w:r w:rsidR="00892112">
              <w:rPr>
                <w:rFonts w:ascii="BIZ UD明朝 Medium" w:eastAsia="BIZ UD明朝 Medium" w:hAnsi="BIZ UD明朝 Medium" w:hint="eastAsia"/>
                <w:sz w:val="22"/>
              </w:rPr>
              <w:t>に対する基本的な考え方</w:t>
            </w:r>
            <w:r w:rsidR="00817147">
              <w:rPr>
                <w:rFonts w:ascii="BIZ UD明朝 Medium" w:eastAsia="BIZ UD明朝 Medium" w:hAnsi="BIZ UD明朝 Medium" w:hint="eastAsia"/>
                <w:sz w:val="22"/>
              </w:rPr>
              <w:t>や</w:t>
            </w:r>
            <w:r w:rsidR="00892112">
              <w:rPr>
                <w:rFonts w:ascii="BIZ UD明朝 Medium" w:eastAsia="BIZ UD明朝 Medium" w:hAnsi="BIZ UD明朝 Medium" w:hint="eastAsia"/>
                <w:sz w:val="22"/>
              </w:rPr>
              <w:t>体制</w:t>
            </w:r>
            <w:r w:rsidR="00817147">
              <w:rPr>
                <w:rFonts w:ascii="BIZ UD明朝 Medium" w:eastAsia="BIZ UD明朝 Medium" w:hAnsi="BIZ UD明朝 Medium" w:hint="eastAsia"/>
                <w:sz w:val="22"/>
              </w:rPr>
              <w:t>、作業内容について、</w:t>
            </w:r>
            <w:r w:rsidR="00B154BA">
              <w:rPr>
                <w:rFonts w:ascii="BIZ UD明朝 Medium" w:eastAsia="BIZ UD明朝 Medium" w:hAnsi="BIZ UD明朝 Medium" w:hint="eastAsia"/>
                <w:sz w:val="22"/>
              </w:rPr>
              <w:t>示してください。（障害発生時、災害発生時等の緊急時を含む）</w:t>
            </w:r>
          </w:p>
        </w:tc>
      </w:tr>
      <w:tr w:rsidR="00E35A55" w14:paraId="582EC8FC" w14:textId="77777777" w:rsidTr="00DD04C2">
        <w:trPr>
          <w:trHeight w:val="11774"/>
        </w:trPr>
        <w:tc>
          <w:tcPr>
            <w:tcW w:w="9836" w:type="dxa"/>
          </w:tcPr>
          <w:p w14:paraId="4C9DAE26" w14:textId="77777777" w:rsidR="00FD5BA0" w:rsidRPr="00B25675" w:rsidRDefault="00FD5BA0" w:rsidP="00B154BA">
            <w:pPr>
              <w:rPr>
                <w:sz w:val="22"/>
              </w:rPr>
            </w:pPr>
          </w:p>
        </w:tc>
      </w:tr>
    </w:tbl>
    <w:p w14:paraId="15E15BF1" w14:textId="77777777" w:rsidR="009401AB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0190F1B7" w14:textId="77777777" w:rsidR="00730DEF" w:rsidRDefault="00730DEF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30959FB2" w14:textId="77777777" w:rsidR="00730DEF" w:rsidRDefault="00730DEF" w:rsidP="003C784F">
      <w:pPr>
        <w:rPr>
          <w:rFonts w:ascii="BIZ UD明朝 Medium" w:eastAsia="BIZ UD明朝 Medium" w:hAnsi="BIZ UD明朝 Medium"/>
          <w:sz w:val="22"/>
        </w:rPr>
      </w:pPr>
    </w:p>
    <w:sectPr w:rsidR="00730DEF" w:rsidSect="009401AB">
      <w:headerReference w:type="default" r:id="rId7"/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2BD1" w14:textId="77777777" w:rsidR="00FB1DED" w:rsidRDefault="00FB1DED" w:rsidP="00160273">
      <w:r>
        <w:separator/>
      </w:r>
    </w:p>
  </w:endnote>
  <w:endnote w:type="continuationSeparator" w:id="0">
    <w:p w14:paraId="31CA59DC" w14:textId="77777777" w:rsidR="00FB1DED" w:rsidRDefault="00FB1DED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0F18" w14:textId="77777777" w:rsidR="00FB1DED" w:rsidRDefault="00FB1DED" w:rsidP="00160273">
      <w:r>
        <w:separator/>
      </w:r>
    </w:p>
  </w:footnote>
  <w:footnote w:type="continuationSeparator" w:id="0">
    <w:p w14:paraId="1E421B8F" w14:textId="77777777" w:rsidR="00FB1DED" w:rsidRDefault="00FB1DED" w:rsidP="0016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667B" w14:textId="77777777" w:rsidR="00E13F9E" w:rsidRPr="00E13F9E" w:rsidRDefault="00E13F9E" w:rsidP="00E13F9E">
    <w:pPr>
      <w:ind w:firstLineChars="3850" w:firstLine="8470"/>
      <w:rPr>
        <w:rFonts w:ascii="BIZ UD明朝 Medium" w:eastAsia="BIZ UD明朝 Medium" w:hAnsi="BIZ UD明朝 Medium"/>
        <w:sz w:val="22"/>
      </w:rPr>
    </w:pPr>
    <w:r w:rsidRPr="00775CBE">
      <w:rPr>
        <w:rFonts w:ascii="BIZ UD明朝 Medium" w:eastAsia="BIZ UD明朝 Medium" w:hAnsi="BIZ UD明朝 Medium" w:hint="eastAsia"/>
        <w:sz w:val="22"/>
      </w:rPr>
      <w:t>（</w:t>
    </w:r>
    <w:r>
      <w:rPr>
        <w:rFonts w:ascii="BIZ UD明朝 Medium" w:eastAsia="BIZ UD明朝 Medium" w:hAnsi="BIZ UD明朝 Medium" w:hint="eastAsia"/>
        <w:sz w:val="22"/>
      </w:rPr>
      <w:t>様式１０</w:t>
    </w:r>
    <w:r w:rsidRPr="00775CBE">
      <w:rPr>
        <w:rFonts w:ascii="BIZ UD明朝 Medium" w:eastAsia="BIZ UD明朝 Medium" w:hAnsi="BIZ UD明朝 Medium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E0A27"/>
    <w:multiLevelType w:val="hybridMultilevel"/>
    <w:tmpl w:val="E38AE58C"/>
    <w:lvl w:ilvl="0" w:tplc="3B36F8A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68462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4D69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5B6D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077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6723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5839"/>
    <w:rsid w:val="001D72F0"/>
    <w:rsid w:val="001D734B"/>
    <w:rsid w:val="001E0079"/>
    <w:rsid w:val="001E18B8"/>
    <w:rsid w:val="001E1EA7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184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6854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602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17148"/>
    <w:rsid w:val="003210EB"/>
    <w:rsid w:val="0032117C"/>
    <w:rsid w:val="00321C3D"/>
    <w:rsid w:val="0032268E"/>
    <w:rsid w:val="0032305D"/>
    <w:rsid w:val="003232A8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04AB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C784F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246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6C9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518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201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6BE8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43E9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0DE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31BC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32B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854"/>
    <w:rsid w:val="00807ABE"/>
    <w:rsid w:val="00807CC0"/>
    <w:rsid w:val="00813F1A"/>
    <w:rsid w:val="00813FBA"/>
    <w:rsid w:val="00815C6C"/>
    <w:rsid w:val="00815F24"/>
    <w:rsid w:val="00816255"/>
    <w:rsid w:val="00817147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851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112"/>
    <w:rsid w:val="00892610"/>
    <w:rsid w:val="00892F14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B7A85"/>
    <w:rsid w:val="008C130C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54BA"/>
    <w:rsid w:val="00B179FB"/>
    <w:rsid w:val="00B211B1"/>
    <w:rsid w:val="00B216A3"/>
    <w:rsid w:val="00B22EA7"/>
    <w:rsid w:val="00B22EB1"/>
    <w:rsid w:val="00B23267"/>
    <w:rsid w:val="00B23D8D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261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6738"/>
    <w:rsid w:val="00BE75E2"/>
    <w:rsid w:val="00BE7AA8"/>
    <w:rsid w:val="00BF01F3"/>
    <w:rsid w:val="00BF0C30"/>
    <w:rsid w:val="00BF16F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5B82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35FE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57D5F"/>
    <w:rsid w:val="00D61CDF"/>
    <w:rsid w:val="00D63503"/>
    <w:rsid w:val="00D63EA8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1A3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04C2"/>
    <w:rsid w:val="00DD10A0"/>
    <w:rsid w:val="00DD1306"/>
    <w:rsid w:val="00DD27D2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3F9E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49F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0ECD"/>
    <w:rsid w:val="00FB1724"/>
    <w:rsid w:val="00FB1DED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5BA0"/>
    <w:rsid w:val="00FD605C"/>
    <w:rsid w:val="00FD714A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4AD1B6"/>
  <w15:docId w15:val="{DF5FFE28-565E-48AD-B042-FEF5F8C8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B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5049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741A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741A3"/>
    <w:pPr>
      <w:jc w:val="left"/>
    </w:pPr>
    <w:rPr>
      <w:rFonts w:ascii="BIZ UD明朝 Medium" w:eastAsia="BIZ UD明朝 Medium" w:hAnsi="BIZ UDP明朝 Medium"/>
      <w:color w:val="404040" w:themeColor="text1" w:themeTint="BF"/>
      <w:sz w:val="24"/>
    </w:rPr>
  </w:style>
  <w:style w:type="character" w:customStyle="1" w:styleId="ab">
    <w:name w:val="コメント文字列 (文字)"/>
    <w:basedOn w:val="a0"/>
    <w:link w:val="aa"/>
    <w:uiPriority w:val="99"/>
    <w:rsid w:val="00D741A3"/>
    <w:rPr>
      <w:rFonts w:ascii="BIZ UD明朝 Medium" w:eastAsia="BIZ UD明朝 Medium" w:hAnsi="BIZ UDP明朝 Medium"/>
      <w:color w:val="404040" w:themeColor="text1" w:themeTint="BF"/>
      <w:sz w:val="24"/>
    </w:rPr>
  </w:style>
  <w:style w:type="character" w:customStyle="1" w:styleId="ui-provider">
    <w:name w:val="ui-provider"/>
    <w:basedOn w:val="a0"/>
    <w:rsid w:val="00D741A3"/>
  </w:style>
  <w:style w:type="paragraph" w:styleId="ac">
    <w:name w:val="Balloon Text"/>
    <w:basedOn w:val="a"/>
    <w:link w:val="ad"/>
    <w:uiPriority w:val="99"/>
    <w:semiHidden/>
    <w:unhideWhenUsed/>
    <w:rsid w:val="00D74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41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63</Words>
  <Characters>64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渡邊　友香</cp:lastModifiedBy>
  <cp:revision>24</cp:revision>
  <dcterms:created xsi:type="dcterms:W3CDTF">2017-11-08T10:02:00Z</dcterms:created>
  <dcterms:modified xsi:type="dcterms:W3CDTF">2026-02-03T06:39:00Z</dcterms:modified>
</cp:coreProperties>
</file>