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760C8D" w:rsidRDefault="005D5782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防風植栽の生育状況（再確認）</w:t>
      </w:r>
      <w:r w:rsidR="00760C8D"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5D5782">
        <w:rPr>
          <w:rFonts w:hint="eastAsia"/>
          <w:sz w:val="22"/>
          <w:szCs w:val="24"/>
        </w:rPr>
        <w:t>１７号様式（第１１</w:t>
      </w:r>
      <w:r w:rsidRPr="00B15BB1">
        <w:rPr>
          <w:rFonts w:hint="eastAsia"/>
          <w:sz w:val="22"/>
          <w:szCs w:val="24"/>
        </w:rPr>
        <w:t>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C41DC" w:rsidP="004C41DC">
      <w:pPr>
        <w:jc w:val="center"/>
        <w:rPr>
          <w:rFonts w:ascii="HGPｺﾞｼｯｸE" w:eastAsia="HGPｺﾞｼｯｸE" w:hAnsi="HGPｺﾞｼｯｸE"/>
          <w:sz w:val="24"/>
        </w:rPr>
      </w:pPr>
      <w:r w:rsidRPr="004C41DC">
        <w:rPr>
          <w:rFonts w:ascii="HGPｺﾞｼｯｸE" w:eastAsia="HGPｺﾞｼｯｸE" w:hAnsi="HGPｺﾞｼｯｸE" w:hint="eastAsia"/>
          <w:sz w:val="24"/>
        </w:rPr>
        <w:t>提出書類の確認</w:t>
      </w:r>
    </w:p>
    <w:p w:rsidR="00812942" w:rsidRDefault="00812942" w:rsidP="00812942">
      <w:pPr>
        <w:rPr>
          <w:rFonts w:hint="eastAsia"/>
        </w:rPr>
      </w:pPr>
    </w:p>
    <w:p w:rsidR="005D5782" w:rsidRPr="00812942" w:rsidRDefault="005D5782" w:rsidP="00812942">
      <w:r>
        <w:rPr>
          <w:rFonts w:hint="eastAsia"/>
        </w:rPr>
        <w:t>【風環境の低減効果が見られない場合】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1709"/>
        <w:gridCol w:w="3570"/>
        <w:gridCol w:w="1470"/>
        <w:gridCol w:w="1050"/>
      </w:tblGrid>
      <w:tr w:rsidR="00021DA4" w:rsidRPr="009E2A3C" w:rsidTr="00876832">
        <w:trPr>
          <w:trHeight w:val="890"/>
        </w:trPr>
        <w:tc>
          <w:tcPr>
            <w:tcW w:w="1441" w:type="dxa"/>
            <w:vAlign w:val="center"/>
          </w:tcPr>
          <w:p w:rsidR="00021DA4" w:rsidRPr="009E2A3C" w:rsidRDefault="00021DA4" w:rsidP="00812942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021DA4" w:rsidRPr="009E2A3C" w:rsidRDefault="00021DA4" w:rsidP="008106C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別紙番号</w:t>
            </w:r>
          </w:p>
        </w:tc>
        <w:tc>
          <w:tcPr>
            <w:tcW w:w="3570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記載概要</w:t>
            </w:r>
          </w:p>
        </w:tc>
        <w:tc>
          <w:tcPr>
            <w:tcW w:w="1470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環境アセスメント対応事項</w:t>
            </w:r>
          </w:p>
        </w:tc>
        <w:tc>
          <w:tcPr>
            <w:tcW w:w="1050" w:type="dxa"/>
            <w:vAlign w:val="center"/>
          </w:tcPr>
          <w:p w:rsidR="00021DA4" w:rsidRPr="009E2A3C" w:rsidRDefault="00021DA4" w:rsidP="00876832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ページ</w:t>
            </w:r>
          </w:p>
          <w:p w:rsidR="00021DA4" w:rsidRPr="009E2A3C" w:rsidRDefault="00021DA4" w:rsidP="00876832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番　号</w:t>
            </w:r>
          </w:p>
        </w:tc>
      </w:tr>
      <w:tr w:rsidR="008106C5" w:rsidRPr="009E2A3C" w:rsidTr="00DE4824">
        <w:trPr>
          <w:trHeight w:val="70"/>
        </w:trPr>
        <w:tc>
          <w:tcPr>
            <w:tcW w:w="1441" w:type="dxa"/>
            <w:vAlign w:val="center"/>
          </w:tcPr>
          <w:p w:rsidR="008106C5" w:rsidRPr="009E2A3C" w:rsidRDefault="005D5782" w:rsidP="008106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風環境の改善状況</w:t>
            </w:r>
          </w:p>
        </w:tc>
        <w:tc>
          <w:tcPr>
            <w:tcW w:w="1709" w:type="dxa"/>
            <w:vAlign w:val="center"/>
          </w:tcPr>
          <w:p w:rsidR="008106C5" w:rsidRPr="009E2A3C" w:rsidRDefault="005D5782" w:rsidP="009043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別紙８</w:t>
            </w:r>
            <w:r w:rsidR="00760C8D">
              <w:rPr>
                <w:rFonts w:hint="eastAsia"/>
                <w:sz w:val="20"/>
              </w:rPr>
              <w:t>－１</w:t>
            </w:r>
          </w:p>
        </w:tc>
        <w:tc>
          <w:tcPr>
            <w:tcW w:w="3570" w:type="dxa"/>
            <w:vAlign w:val="center"/>
          </w:tcPr>
          <w:p w:rsidR="008106C5" w:rsidRPr="009E2A3C" w:rsidRDefault="005D5782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対策後の風環境の状況と評価</w:t>
            </w:r>
          </w:p>
        </w:tc>
        <w:tc>
          <w:tcPr>
            <w:tcW w:w="1470" w:type="dxa"/>
            <w:vAlign w:val="center"/>
          </w:tcPr>
          <w:p w:rsidR="008106C5" w:rsidRPr="009E2A3C" w:rsidRDefault="008106C5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8106C5" w:rsidRPr="009E2A3C" w:rsidRDefault="008106C5" w:rsidP="00DE4824">
            <w:pPr>
              <w:jc w:val="center"/>
              <w:rPr>
                <w:sz w:val="20"/>
              </w:rPr>
            </w:pPr>
          </w:p>
        </w:tc>
      </w:tr>
      <w:tr w:rsidR="005D5782" w:rsidRPr="009E2A3C" w:rsidTr="005D5782">
        <w:trPr>
          <w:trHeight w:val="664"/>
        </w:trPr>
        <w:tc>
          <w:tcPr>
            <w:tcW w:w="1441" w:type="dxa"/>
            <w:vMerge w:val="restart"/>
          </w:tcPr>
          <w:p w:rsidR="005D5782" w:rsidRPr="009E2A3C" w:rsidRDefault="005D5782" w:rsidP="005D57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防風植栽の生育状況</w:t>
            </w:r>
          </w:p>
        </w:tc>
        <w:tc>
          <w:tcPr>
            <w:tcW w:w="1709" w:type="dxa"/>
            <w:vAlign w:val="center"/>
          </w:tcPr>
          <w:p w:rsidR="005D5782" w:rsidRPr="009E2A3C" w:rsidRDefault="005D5782" w:rsidP="00B505C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別紙８－２</w:t>
            </w:r>
          </w:p>
        </w:tc>
        <w:tc>
          <w:tcPr>
            <w:tcW w:w="3570" w:type="dxa"/>
            <w:vAlign w:val="center"/>
          </w:tcPr>
          <w:p w:rsidR="005D5782" w:rsidRPr="009E2A3C" w:rsidRDefault="005D5782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防風植栽の位置図</w:t>
            </w:r>
          </w:p>
        </w:tc>
        <w:tc>
          <w:tcPr>
            <w:tcW w:w="1470" w:type="dxa"/>
            <w:vAlign w:val="center"/>
          </w:tcPr>
          <w:p w:rsidR="005D5782" w:rsidRPr="009E2A3C" w:rsidRDefault="005D5782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5D5782" w:rsidRPr="009E2A3C" w:rsidRDefault="005D5782" w:rsidP="00DE4824">
            <w:pPr>
              <w:jc w:val="center"/>
              <w:rPr>
                <w:sz w:val="20"/>
              </w:rPr>
            </w:pPr>
          </w:p>
        </w:tc>
      </w:tr>
      <w:tr w:rsidR="005D5782" w:rsidRPr="009E2A3C" w:rsidTr="00DE4824">
        <w:trPr>
          <w:trHeight w:val="664"/>
        </w:trPr>
        <w:tc>
          <w:tcPr>
            <w:tcW w:w="1441" w:type="dxa"/>
            <w:vMerge/>
            <w:vAlign w:val="center"/>
          </w:tcPr>
          <w:p w:rsidR="005D5782" w:rsidRPr="009E2A3C" w:rsidRDefault="005D5782" w:rsidP="008106C5">
            <w:pPr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5D5782" w:rsidRPr="009E2A3C" w:rsidRDefault="005D5782" w:rsidP="00B505C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別紙８－３</w:t>
            </w:r>
          </w:p>
        </w:tc>
        <w:tc>
          <w:tcPr>
            <w:tcW w:w="3570" w:type="dxa"/>
            <w:vAlign w:val="center"/>
          </w:tcPr>
          <w:p w:rsidR="005D5782" w:rsidRDefault="005D5782" w:rsidP="008106C5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現時点における防風植栽の生育状況</w:t>
            </w:r>
          </w:p>
          <w:p w:rsidR="005D5782" w:rsidRDefault="005D5782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（総括表）</w:t>
            </w:r>
          </w:p>
        </w:tc>
        <w:tc>
          <w:tcPr>
            <w:tcW w:w="1470" w:type="dxa"/>
            <w:vAlign w:val="center"/>
          </w:tcPr>
          <w:p w:rsidR="005D5782" w:rsidRPr="009E2A3C" w:rsidRDefault="005D5782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5D5782" w:rsidRPr="009E2A3C" w:rsidRDefault="005D5782" w:rsidP="00DE4824">
            <w:pPr>
              <w:jc w:val="center"/>
              <w:rPr>
                <w:sz w:val="20"/>
              </w:rPr>
            </w:pPr>
          </w:p>
        </w:tc>
      </w:tr>
      <w:tr w:rsidR="005D5782" w:rsidRPr="009E2A3C" w:rsidTr="00DE4824">
        <w:trPr>
          <w:trHeight w:val="664"/>
        </w:trPr>
        <w:tc>
          <w:tcPr>
            <w:tcW w:w="1441" w:type="dxa"/>
            <w:vMerge/>
            <w:vAlign w:val="center"/>
          </w:tcPr>
          <w:p w:rsidR="005D5782" w:rsidRPr="009E2A3C" w:rsidRDefault="005D5782" w:rsidP="008106C5">
            <w:pPr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5D5782" w:rsidRDefault="005D5782" w:rsidP="00B505C9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別紙８－４－１</w:t>
            </w:r>
          </w:p>
          <w:p w:rsidR="005D5782" w:rsidRDefault="005D5782" w:rsidP="00B505C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5D5782" w:rsidRPr="009E2A3C" w:rsidRDefault="005D5782" w:rsidP="00B505C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別紙８－４－４</w:t>
            </w:r>
          </w:p>
        </w:tc>
        <w:tc>
          <w:tcPr>
            <w:tcW w:w="3570" w:type="dxa"/>
            <w:vAlign w:val="center"/>
          </w:tcPr>
          <w:p w:rsidR="005D5782" w:rsidRDefault="005D5782" w:rsidP="008106C5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現時点における防風植栽の生育状況</w:t>
            </w:r>
          </w:p>
          <w:p w:rsidR="005D5782" w:rsidRDefault="005D5782" w:rsidP="008106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（樹木別）</w:t>
            </w:r>
          </w:p>
        </w:tc>
        <w:tc>
          <w:tcPr>
            <w:tcW w:w="1470" w:type="dxa"/>
            <w:vAlign w:val="center"/>
          </w:tcPr>
          <w:p w:rsidR="005D5782" w:rsidRPr="009E2A3C" w:rsidRDefault="005D5782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5D5782" w:rsidRPr="009E2A3C" w:rsidRDefault="005D5782" w:rsidP="00DE4824">
            <w:pPr>
              <w:jc w:val="center"/>
              <w:rPr>
                <w:sz w:val="20"/>
              </w:rPr>
            </w:pPr>
          </w:p>
        </w:tc>
      </w:tr>
    </w:tbl>
    <w:p w:rsidR="004C41DC" w:rsidRDefault="004C41DC" w:rsidP="004C41DC">
      <w:pPr>
        <w:ind w:left="210" w:hangingChars="100" w:hanging="210"/>
        <w:rPr>
          <w:rFonts w:hint="eastAsia"/>
        </w:rPr>
      </w:pPr>
    </w:p>
    <w:p w:rsidR="005D5782" w:rsidRDefault="00633484" w:rsidP="004C41DC">
      <w:pPr>
        <w:ind w:left="210" w:hangingChars="100" w:hanging="210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防風植栽の生育状況が良好では</w:t>
      </w:r>
      <w:r>
        <w:rPr>
          <w:rFonts w:hint="eastAsia"/>
        </w:rPr>
        <w:t>ない場合】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1709"/>
        <w:gridCol w:w="3570"/>
        <w:gridCol w:w="1470"/>
        <w:gridCol w:w="1050"/>
      </w:tblGrid>
      <w:tr w:rsidR="005D5782" w:rsidRPr="009E2A3C" w:rsidTr="00AA19D5">
        <w:trPr>
          <w:trHeight w:val="890"/>
        </w:trPr>
        <w:tc>
          <w:tcPr>
            <w:tcW w:w="1441" w:type="dxa"/>
            <w:vAlign w:val="center"/>
          </w:tcPr>
          <w:p w:rsidR="005D5782" w:rsidRPr="009E2A3C" w:rsidRDefault="005D5782" w:rsidP="00AA19D5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5D5782" w:rsidRPr="009E2A3C" w:rsidRDefault="005D5782" w:rsidP="00AA19D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別紙番号</w:t>
            </w:r>
          </w:p>
        </w:tc>
        <w:tc>
          <w:tcPr>
            <w:tcW w:w="3570" w:type="dxa"/>
            <w:vAlign w:val="center"/>
          </w:tcPr>
          <w:p w:rsidR="005D5782" w:rsidRPr="009E2A3C" w:rsidRDefault="005D5782" w:rsidP="00AA19D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記載概要</w:t>
            </w:r>
          </w:p>
        </w:tc>
        <w:tc>
          <w:tcPr>
            <w:tcW w:w="1470" w:type="dxa"/>
            <w:vAlign w:val="center"/>
          </w:tcPr>
          <w:p w:rsidR="005D5782" w:rsidRPr="009E2A3C" w:rsidRDefault="005D5782" w:rsidP="00AA19D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環境アセスメント対応事項</w:t>
            </w:r>
          </w:p>
        </w:tc>
        <w:tc>
          <w:tcPr>
            <w:tcW w:w="1050" w:type="dxa"/>
            <w:vAlign w:val="center"/>
          </w:tcPr>
          <w:p w:rsidR="005D5782" w:rsidRPr="009E2A3C" w:rsidRDefault="005D5782" w:rsidP="00AA19D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ページ</w:t>
            </w:r>
          </w:p>
          <w:p w:rsidR="005D5782" w:rsidRPr="009E2A3C" w:rsidRDefault="005D5782" w:rsidP="00AA19D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番　号</w:t>
            </w:r>
          </w:p>
        </w:tc>
      </w:tr>
      <w:tr w:rsidR="00A32B42" w:rsidRPr="009E2A3C" w:rsidTr="00A32B42">
        <w:trPr>
          <w:trHeight w:val="717"/>
        </w:trPr>
        <w:tc>
          <w:tcPr>
            <w:tcW w:w="1441" w:type="dxa"/>
            <w:vMerge w:val="restart"/>
            <w:vAlign w:val="center"/>
          </w:tcPr>
          <w:p w:rsidR="00A32B42" w:rsidRPr="009E2A3C" w:rsidRDefault="00A32B42" w:rsidP="00AA19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防風植栽の生育状況</w:t>
            </w:r>
          </w:p>
        </w:tc>
        <w:tc>
          <w:tcPr>
            <w:tcW w:w="1709" w:type="dxa"/>
            <w:vAlign w:val="center"/>
          </w:tcPr>
          <w:p w:rsidR="00A32B42" w:rsidRPr="009E2A3C" w:rsidRDefault="00A32B42" w:rsidP="00AA19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別紙８</w:t>
            </w:r>
            <w:r>
              <w:rPr>
                <w:rFonts w:hint="eastAsia"/>
                <w:sz w:val="20"/>
              </w:rPr>
              <w:t>－２</w:t>
            </w:r>
          </w:p>
        </w:tc>
        <w:tc>
          <w:tcPr>
            <w:tcW w:w="3570" w:type="dxa"/>
            <w:vAlign w:val="center"/>
          </w:tcPr>
          <w:p w:rsidR="00A32B42" w:rsidRPr="009E2A3C" w:rsidRDefault="00A32B42" w:rsidP="00AA19D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防風植栽の位置図</w:t>
            </w:r>
          </w:p>
        </w:tc>
        <w:tc>
          <w:tcPr>
            <w:tcW w:w="1470" w:type="dxa"/>
            <w:vAlign w:val="center"/>
          </w:tcPr>
          <w:p w:rsidR="00A32B42" w:rsidRPr="009E2A3C" w:rsidRDefault="00A32B42" w:rsidP="00AA19D5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A32B42" w:rsidRPr="009E2A3C" w:rsidRDefault="00A32B42" w:rsidP="00AA19D5">
            <w:pPr>
              <w:jc w:val="center"/>
              <w:rPr>
                <w:sz w:val="20"/>
              </w:rPr>
            </w:pPr>
          </w:p>
        </w:tc>
      </w:tr>
      <w:tr w:rsidR="00A32B42" w:rsidRPr="009E2A3C" w:rsidTr="00AA19D5">
        <w:trPr>
          <w:trHeight w:val="664"/>
        </w:trPr>
        <w:tc>
          <w:tcPr>
            <w:tcW w:w="1441" w:type="dxa"/>
            <w:vMerge/>
            <w:vAlign w:val="center"/>
          </w:tcPr>
          <w:p w:rsidR="00A32B42" w:rsidRPr="009E2A3C" w:rsidRDefault="00A32B42" w:rsidP="00AA19D5">
            <w:pPr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A32B42" w:rsidRPr="009E2A3C" w:rsidRDefault="00A32B42" w:rsidP="00AA19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別紙８－３</w:t>
            </w:r>
          </w:p>
        </w:tc>
        <w:tc>
          <w:tcPr>
            <w:tcW w:w="3570" w:type="dxa"/>
            <w:vAlign w:val="center"/>
          </w:tcPr>
          <w:p w:rsidR="00A32B42" w:rsidRDefault="00A32B42" w:rsidP="00AA19D5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現時点における防風植栽の生育状況</w:t>
            </w:r>
          </w:p>
          <w:p w:rsidR="00A32B42" w:rsidRDefault="00A32B42" w:rsidP="00AA19D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（総括表）</w:t>
            </w:r>
          </w:p>
        </w:tc>
        <w:tc>
          <w:tcPr>
            <w:tcW w:w="1470" w:type="dxa"/>
            <w:vAlign w:val="center"/>
          </w:tcPr>
          <w:p w:rsidR="00A32B42" w:rsidRPr="009E2A3C" w:rsidRDefault="00A32B42" w:rsidP="00AA19D5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A32B42" w:rsidRPr="009E2A3C" w:rsidRDefault="00A32B42" w:rsidP="00AA19D5">
            <w:pPr>
              <w:jc w:val="center"/>
              <w:rPr>
                <w:sz w:val="20"/>
              </w:rPr>
            </w:pPr>
          </w:p>
        </w:tc>
      </w:tr>
      <w:tr w:rsidR="00A32B42" w:rsidRPr="009E2A3C" w:rsidTr="00AA19D5">
        <w:trPr>
          <w:trHeight w:val="664"/>
        </w:trPr>
        <w:tc>
          <w:tcPr>
            <w:tcW w:w="1441" w:type="dxa"/>
            <w:vMerge/>
            <w:vAlign w:val="center"/>
          </w:tcPr>
          <w:p w:rsidR="00A32B42" w:rsidRPr="009E2A3C" w:rsidRDefault="00A32B42" w:rsidP="00AA19D5">
            <w:pPr>
              <w:rPr>
                <w:sz w:val="20"/>
              </w:rPr>
            </w:pPr>
          </w:p>
        </w:tc>
        <w:tc>
          <w:tcPr>
            <w:tcW w:w="1709" w:type="dxa"/>
            <w:vAlign w:val="center"/>
          </w:tcPr>
          <w:p w:rsidR="00A32B42" w:rsidRDefault="00A32B42" w:rsidP="00AA19D5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別紙８－４－１</w:t>
            </w:r>
          </w:p>
          <w:p w:rsidR="00A32B42" w:rsidRDefault="00A32B42" w:rsidP="00AA19D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A32B42" w:rsidRPr="009E2A3C" w:rsidRDefault="00A32B42" w:rsidP="00AA19D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別紙８－４－４</w:t>
            </w:r>
          </w:p>
        </w:tc>
        <w:tc>
          <w:tcPr>
            <w:tcW w:w="3570" w:type="dxa"/>
            <w:vAlign w:val="center"/>
          </w:tcPr>
          <w:p w:rsidR="00A32B42" w:rsidRDefault="00A32B42" w:rsidP="00AA19D5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現時点における防風植栽の生育状況</w:t>
            </w:r>
          </w:p>
          <w:p w:rsidR="00A32B42" w:rsidRDefault="00A32B42" w:rsidP="00AA19D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（樹木別）</w:t>
            </w:r>
          </w:p>
        </w:tc>
        <w:tc>
          <w:tcPr>
            <w:tcW w:w="1470" w:type="dxa"/>
            <w:vAlign w:val="center"/>
          </w:tcPr>
          <w:p w:rsidR="00A32B42" w:rsidRPr="009E2A3C" w:rsidRDefault="00A32B42" w:rsidP="00AA19D5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A32B42" w:rsidRPr="009E2A3C" w:rsidRDefault="00A32B42" w:rsidP="00AA19D5">
            <w:pPr>
              <w:jc w:val="center"/>
              <w:rPr>
                <w:sz w:val="20"/>
              </w:rPr>
            </w:pPr>
          </w:p>
        </w:tc>
      </w:tr>
    </w:tbl>
    <w:p w:rsidR="00A32B42" w:rsidRDefault="00A32B42" w:rsidP="00A32B42">
      <w:pPr>
        <w:ind w:left="210" w:hangingChars="100" w:hanging="210"/>
        <w:rPr>
          <w:rFonts w:hint="eastAsia"/>
        </w:rPr>
      </w:pPr>
      <w:r>
        <w:rPr>
          <w:rFonts w:hint="eastAsia"/>
        </w:rPr>
        <w:t>※提出書類は、「風環境の低減効果が見られない場合」と「防風植栽の生育状況が良好でない場合」で異なる。防風植栽の施工・生育状況の確認の段階</w:t>
      </w:r>
      <w:bookmarkStart w:id="0" w:name="_GoBack"/>
      <w:bookmarkEnd w:id="0"/>
      <w:r>
        <w:rPr>
          <w:rFonts w:hint="eastAsia"/>
        </w:rPr>
        <w:t>における区の指示事項を踏まえ、必要な書類を提出すること。</w:t>
      </w:r>
    </w:p>
    <w:p w:rsidR="00A32B42" w:rsidRPr="005D5782" w:rsidRDefault="00A32B42" w:rsidP="004C41DC">
      <w:pPr>
        <w:ind w:left="210" w:hangingChars="100" w:hanging="210"/>
      </w:pPr>
    </w:p>
    <w:p w:rsidR="00812942" w:rsidRPr="004C41DC" w:rsidRDefault="004C41DC" w:rsidP="004C41DC">
      <w:pPr>
        <w:ind w:left="206" w:hangingChars="100" w:hanging="206"/>
        <w:rPr>
          <w:spacing w:val="-2"/>
        </w:rPr>
      </w:pPr>
      <w:r w:rsidRPr="004C41DC">
        <w:rPr>
          <w:rFonts w:hint="eastAsia"/>
          <w:spacing w:val="-2"/>
        </w:rPr>
        <w:t>※環境アセスメント手続きに係る資料をもって、各別紙の提出に代えるときは、対応する事項に関して、表中「環境アセスメント対応事項」欄に丸印を付すとともに、当該環境アセスメント資料の対応ページ番号を「ページ番号欄」に記載する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5D" w:rsidRDefault="00236D5D" w:rsidP="00236D5D">
      <w:r>
        <w:separator/>
      </w:r>
    </w:p>
  </w:endnote>
  <w:endnote w:type="continuationSeparator" w:id="0">
    <w:p w:rsidR="00236D5D" w:rsidRDefault="00236D5D" w:rsidP="002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5D" w:rsidRDefault="00236D5D" w:rsidP="00236D5D">
      <w:r>
        <w:separator/>
      </w:r>
    </w:p>
  </w:footnote>
  <w:footnote w:type="continuationSeparator" w:id="0">
    <w:p w:rsidR="00236D5D" w:rsidRDefault="00236D5D" w:rsidP="0023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21DA4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0F153F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36D5D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D5782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3484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0C8D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D5805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6C5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6832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E2A3C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2B42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05C9"/>
    <w:rsid w:val="00B51995"/>
    <w:rsid w:val="00B5589C"/>
    <w:rsid w:val="00B606F0"/>
    <w:rsid w:val="00B60CFD"/>
    <w:rsid w:val="00B633F3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33B4E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43EC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4824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521B1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17</cp:revision>
  <dcterms:created xsi:type="dcterms:W3CDTF">2017-11-09T01:10:00Z</dcterms:created>
  <dcterms:modified xsi:type="dcterms:W3CDTF">2017-12-04T06:31:00Z</dcterms:modified>
</cp:coreProperties>
</file>